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12" w:rsidRDefault="003350C7" w:rsidP="005F6212">
      <w:pPr>
        <w:shd w:val="clear" w:color="auto" w:fill="FFFFFF"/>
        <w:spacing w:before="150"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Инструкция по работе с системой</w:t>
      </w:r>
      <w:r w:rsidR="005F6212" w:rsidRPr="005F6212"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 xml:space="preserve"> "Мой дом"</w:t>
      </w:r>
    </w:p>
    <w:p w:rsidR="003350C7" w:rsidRDefault="003350C7" w:rsidP="005F6212">
      <w:pPr>
        <w:shd w:val="clear" w:color="auto" w:fill="FFFFFF"/>
        <w:spacing w:before="150"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</w:p>
    <w:p w:rsidR="008B344D" w:rsidRPr="005F6212" w:rsidRDefault="008B344D" w:rsidP="005F6212">
      <w:pPr>
        <w:shd w:val="clear" w:color="auto" w:fill="FFFFFF"/>
        <w:spacing w:before="150" w:after="0" w:line="240" w:lineRule="auto"/>
        <w:jc w:val="center"/>
        <w:outlineLvl w:val="0"/>
        <w:rPr>
          <w:rFonts w:ascii="Georgia" w:eastAsia="Times New Roman" w:hAnsi="Georgia" w:cs="Times New Roman"/>
          <w:bCs/>
          <w:color w:val="000000"/>
          <w:kern w:val="36"/>
          <w:sz w:val="8"/>
          <w:szCs w:val="24"/>
          <w:lang w:eastAsia="ru-RU"/>
        </w:rPr>
      </w:pPr>
    </w:p>
    <w:p w:rsidR="006B7029" w:rsidRDefault="006B7029" w:rsidP="006B7029">
      <w:pPr>
        <w:pStyle w:val="a4"/>
        <w:numPr>
          <w:ilvl w:val="0"/>
          <w:numId w:val="1"/>
        </w:num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Предназначение и возможности</w:t>
      </w:r>
    </w:p>
    <w:p w:rsidR="005F6212" w:rsidRPr="006B7029" w:rsidRDefault="005F6212" w:rsidP="006B7029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6B7029">
        <w:rPr>
          <w:rFonts w:ascii="Verdana" w:hAnsi="Verdana"/>
          <w:color w:val="000000"/>
          <w:sz w:val="21"/>
          <w:szCs w:val="21"/>
          <w:shd w:val="clear" w:color="auto" w:fill="F3F3F3"/>
        </w:rPr>
        <w:t>Система</w:t>
      </w:r>
      <w:r w:rsidRPr="006B7029">
        <w:rPr>
          <w:rFonts w:ascii="Verdana" w:hAnsi="Verdana"/>
          <w:color w:val="000000"/>
          <w:sz w:val="21"/>
          <w:szCs w:val="21"/>
          <w:shd w:val="clear" w:color="auto" w:fill="FFFFFF"/>
        </w:rPr>
        <w:t> </w:t>
      </w:r>
      <w:hyperlink r:id="rId6" w:tgtFrame="_blank" w:history="1">
        <w:r w:rsidRPr="006B7029">
          <w:rPr>
            <w:rStyle w:val="a3"/>
            <w:rFonts w:ascii="Verdana" w:hAnsi="Verdana"/>
            <w:color w:val="428BCA"/>
            <w:sz w:val="21"/>
            <w:szCs w:val="21"/>
            <w:u w:val="none"/>
            <w:shd w:val="clear" w:color="auto" w:fill="FFFFFF"/>
          </w:rPr>
          <w:t>«Мой дом»</w:t>
        </w:r>
      </w:hyperlink>
      <w:r w:rsidRPr="006B7029">
        <w:rPr>
          <w:rFonts w:ascii="Verdana" w:hAnsi="Verdana"/>
          <w:color w:val="000000"/>
          <w:sz w:val="21"/>
          <w:szCs w:val="21"/>
          <w:shd w:val="clear" w:color="auto" w:fill="FFFFFF"/>
        </w:rPr>
        <w:t> — сайт и бесплатное приложение для мобильных телефонов. Она информирует горожан об аварийных и плановых работах в жилищной сфере, отключении коммунальных услуг.</w:t>
      </w:r>
    </w:p>
    <w:p w:rsidR="005F6212" w:rsidRDefault="005348AD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3F3F3"/>
        </w:rPr>
        <w:t xml:space="preserve">Пользователь может подписаться на дома, которые ему интересны, и получать сообщения от управляющей компании, пресс-службы города и ЕДДС. Пресс-служба информирует об изменениях расписания транспорта, продлении дорог, начале отопительного сезона, программе мероприятий. 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Кроме многоквартирных жилых домов приложение рассылает оповещения об аварийных работах в частном секторе, школах, учреждениях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соцсферы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:rsidR="003C3F45" w:rsidRDefault="003C3F45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Сервис функционирует </w:t>
      </w:r>
      <w:proofErr w:type="gram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 фоновом режиме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и пользователи видят сообщения управляющих компаний, предупреждения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ресурсоснабжающих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организаций, информацию администрации сразу, как они попадают в базу приложения. Извещения от «Моего дома» напоминают уведомления о событиях социальной сети или новых электронных письмах, они высвечиваются на экране гаджета и сопровождаются звуковым сигналом.</w:t>
      </w:r>
    </w:p>
    <w:p w:rsidR="003C3F45" w:rsidRDefault="008E1864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Можно подать заявку в управляющую организацию о проблеме в квартире, подъезде, доме или прилегающей территории. Узнать информацию об управляющей компании: адрес, телефон, место расположение, новости</w:t>
      </w:r>
      <w:r w:rsidR="00343105">
        <w:rPr>
          <w:rFonts w:ascii="Verdana" w:hAnsi="Verdana"/>
          <w:color w:val="000000"/>
          <w:sz w:val="21"/>
          <w:szCs w:val="21"/>
          <w:shd w:val="clear" w:color="auto" w:fill="FFFFFF"/>
        </w:rPr>
        <w:t>. Так же можно позвонить в управляющую компанию.</w:t>
      </w:r>
    </w:p>
    <w:p w:rsidR="003350C7" w:rsidRDefault="003350C7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6B7029" w:rsidRPr="008E4B79" w:rsidRDefault="008E4B79" w:rsidP="008E4B79">
      <w:pPr>
        <w:pStyle w:val="a4"/>
        <w:numPr>
          <w:ilvl w:val="0"/>
          <w:numId w:val="1"/>
        </w:num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8E4B79">
        <w:rPr>
          <w:rFonts w:ascii="Verdana" w:hAnsi="Verdana"/>
          <w:color w:val="000000"/>
          <w:sz w:val="21"/>
          <w:szCs w:val="21"/>
          <w:shd w:val="clear" w:color="auto" w:fill="FFFFFF"/>
        </w:rPr>
        <w:t>Установка приложения на мобильный гаджет</w:t>
      </w:r>
      <w:r w:rsidR="00A43E3B" w:rsidRPr="00A43E3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(</w:t>
      </w:r>
      <w:r w:rsidR="00A43E3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операционные системы </w:t>
      </w:r>
      <w:r w:rsidR="00A43E3B">
        <w:rPr>
          <w:rFonts w:ascii="Verdana" w:hAnsi="Verdana"/>
          <w:color w:val="000000"/>
          <w:sz w:val="21"/>
          <w:szCs w:val="21"/>
          <w:shd w:val="clear" w:color="auto" w:fill="FFFFFF"/>
          <w:lang w:val="en-US"/>
        </w:rPr>
        <w:t>Android</w:t>
      </w:r>
      <w:r w:rsidR="00A43E3B" w:rsidRPr="00A43E3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A43E3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и </w:t>
      </w:r>
      <w:r w:rsidR="00A43E3B">
        <w:rPr>
          <w:rFonts w:ascii="Verdana" w:hAnsi="Verdana"/>
          <w:color w:val="000000"/>
          <w:sz w:val="21"/>
          <w:szCs w:val="21"/>
          <w:shd w:val="clear" w:color="auto" w:fill="FFFFFF"/>
          <w:lang w:val="en-US"/>
        </w:rPr>
        <w:t>iOS</w:t>
      </w:r>
      <w:r w:rsidR="00A43E3B" w:rsidRPr="00A43E3B">
        <w:rPr>
          <w:rFonts w:ascii="Verdana" w:hAnsi="Verdana"/>
          <w:color w:val="000000"/>
          <w:sz w:val="21"/>
          <w:szCs w:val="21"/>
          <w:shd w:val="clear" w:color="auto" w:fill="FFFFFF"/>
        </w:rPr>
        <w:t>)</w:t>
      </w:r>
    </w:p>
    <w:p w:rsidR="008E4B79" w:rsidRDefault="008E4B79" w:rsidP="008E4B79">
      <w:r>
        <w:t xml:space="preserve">Для установки </w:t>
      </w:r>
      <w:r w:rsidR="008B344D">
        <w:t xml:space="preserve">и работы с </w:t>
      </w:r>
      <w:r>
        <w:t>приложени</w:t>
      </w:r>
      <w:r w:rsidR="008B344D">
        <w:t>ем</w:t>
      </w:r>
      <w:r>
        <w:t xml:space="preserve"> необходимо иметь мобильный интернет или подключиться </w:t>
      </w:r>
      <w:proofErr w:type="gramStart"/>
      <w:r>
        <w:t>к интернет</w:t>
      </w:r>
      <w:proofErr w:type="gramEnd"/>
      <w:r>
        <w:t xml:space="preserve"> по </w:t>
      </w:r>
      <w:proofErr w:type="spellStart"/>
      <w:r>
        <w:rPr>
          <w:lang w:val="en-US"/>
        </w:rPr>
        <w:t>wi</w:t>
      </w:r>
      <w:proofErr w:type="spellEnd"/>
      <w:r w:rsidRPr="008E4B79">
        <w:t>-</w:t>
      </w:r>
      <w:r>
        <w:rPr>
          <w:lang w:val="en-US"/>
        </w:rPr>
        <w:t>fi</w:t>
      </w:r>
      <w:r>
        <w:t>.</w:t>
      </w:r>
    </w:p>
    <w:p w:rsidR="008E4B79" w:rsidRDefault="008E4B79" w:rsidP="008E4B79">
      <w:r>
        <w:t xml:space="preserve">Запускаем любой обозреватель Интернет (браузер) и в адресной строке вводим адрес сайта сервиса Мой дом </w:t>
      </w:r>
      <w:hyperlink r:id="rId7" w:history="1">
        <w:r w:rsidRPr="00A6066A">
          <w:rPr>
            <w:rStyle w:val="a3"/>
          </w:rPr>
          <w:t>https://moydom.ru/</w:t>
        </w:r>
      </w:hyperlink>
      <w:r w:rsidR="00CF256A">
        <w:t xml:space="preserve"> (Рис. 1)</w:t>
      </w:r>
    </w:p>
    <w:p w:rsidR="003350C7" w:rsidRDefault="003350C7" w:rsidP="008E4B79"/>
    <w:p w:rsidR="00CE794A" w:rsidRDefault="00CE794A" w:rsidP="003350C7">
      <w:pPr>
        <w:jc w:val="center"/>
      </w:pPr>
      <w:r>
        <w:rPr>
          <w:noProof/>
          <w:lang w:eastAsia="ru-RU"/>
        </w:rPr>
        <w:drawing>
          <wp:inline distT="0" distB="0" distL="0" distR="0" wp14:anchorId="5D8A28B2" wp14:editId="04271AB4">
            <wp:extent cx="2632364" cy="252680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364" cy="25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56A" w:rsidRDefault="00CF256A" w:rsidP="003350C7">
      <w:pPr>
        <w:jc w:val="center"/>
      </w:pPr>
      <w:r>
        <w:t>Рис. 1</w:t>
      </w:r>
    </w:p>
    <w:p w:rsidR="00CE794A" w:rsidRDefault="00CE794A" w:rsidP="008E4B79">
      <w:r>
        <w:t xml:space="preserve">В зависимости от гаджета переходим по ссылке на страницу скачивания и установки приложения </w:t>
      </w:r>
      <w:proofErr w:type="spellStart"/>
      <w:r>
        <w:rPr>
          <w:lang w:val="en-US"/>
        </w:rPr>
        <w:t>GooglePlay</w:t>
      </w:r>
      <w:proofErr w:type="spellEnd"/>
      <w:r w:rsidRPr="00CE794A">
        <w:t xml:space="preserve"> </w:t>
      </w:r>
      <w:r w:rsidR="00CF256A">
        <w:t xml:space="preserve">(Рис. 2) </w:t>
      </w:r>
      <w:r>
        <w:t xml:space="preserve">или </w:t>
      </w:r>
      <w:proofErr w:type="spellStart"/>
      <w:r>
        <w:rPr>
          <w:lang w:val="en-US"/>
        </w:rPr>
        <w:t>AppStore</w:t>
      </w:r>
      <w:proofErr w:type="spellEnd"/>
      <w:r w:rsidR="00CF256A">
        <w:t xml:space="preserve"> (Рис. 3)</w:t>
      </w:r>
      <w:r>
        <w:t>.</w:t>
      </w:r>
    </w:p>
    <w:p w:rsidR="00CE794A" w:rsidRDefault="00CE794A" w:rsidP="003350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B1C2BA" wp14:editId="0BA22CFF">
            <wp:extent cx="2471651" cy="2647926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499" cy="267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0C7">
        <w:tab/>
      </w:r>
      <w:r w:rsidR="003350C7">
        <w:tab/>
      </w:r>
      <w:r w:rsidR="003350C7">
        <w:tab/>
      </w:r>
      <w:r w:rsidR="003350C7">
        <w:tab/>
      </w:r>
      <w:r w:rsidR="00A43E3B">
        <w:rPr>
          <w:noProof/>
          <w:lang w:eastAsia="ru-RU"/>
        </w:rPr>
        <w:drawing>
          <wp:inline distT="0" distB="0" distL="0" distR="0">
            <wp:extent cx="2570248" cy="1938501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612560" cy="197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56A" w:rsidRDefault="00CF256A" w:rsidP="003350C7">
      <w:pPr>
        <w:ind w:left="1416" w:firstLine="708"/>
      </w:pPr>
      <w:r>
        <w:t>Рис.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50C7">
        <w:tab/>
      </w:r>
      <w:r>
        <w:tab/>
      </w:r>
      <w:r>
        <w:tab/>
        <w:t>Рис. 3</w:t>
      </w:r>
    </w:p>
    <w:p w:rsidR="00A43E3B" w:rsidRDefault="00A43E3B" w:rsidP="008E4B79">
      <w:r w:rsidRPr="00CF256A">
        <w:t xml:space="preserve">Загрузить и установить </w:t>
      </w:r>
      <w:proofErr w:type="gramStart"/>
      <w:r w:rsidRPr="00CF256A">
        <w:t>приложение</w:t>
      </w:r>
      <w:proofErr w:type="gramEnd"/>
      <w:r w:rsidR="00C029FF">
        <w:t xml:space="preserve"> как и любое другое</w:t>
      </w:r>
      <w:r w:rsidRPr="00CF256A">
        <w:t xml:space="preserve">. </w:t>
      </w:r>
    </w:p>
    <w:p w:rsidR="00CF256A" w:rsidRPr="00CF256A" w:rsidRDefault="00CF256A" w:rsidP="00CF256A">
      <w:pPr>
        <w:pStyle w:val="a4"/>
        <w:numPr>
          <w:ilvl w:val="0"/>
          <w:numId w:val="1"/>
        </w:numPr>
      </w:pPr>
      <w:r>
        <w:t xml:space="preserve">Работа с приложением (на примере смартфона с операционной системой </w:t>
      </w:r>
      <w:r>
        <w:rPr>
          <w:rFonts w:ascii="Verdana" w:hAnsi="Verdana"/>
          <w:color w:val="000000"/>
          <w:sz w:val="21"/>
          <w:szCs w:val="21"/>
          <w:shd w:val="clear" w:color="auto" w:fill="FFFFFF"/>
          <w:lang w:val="en-US"/>
        </w:rPr>
        <w:t>Android</w:t>
      </w:r>
      <w:r>
        <w:t>)</w:t>
      </w:r>
    </w:p>
    <w:p w:rsidR="00CF256A" w:rsidRDefault="00CF256A" w:rsidP="008E4B79">
      <w:r>
        <w:t>Открываем приложение Мой дом (Рис. 4)</w:t>
      </w:r>
    </w:p>
    <w:p w:rsidR="00A43E3B" w:rsidRPr="00CF256A" w:rsidRDefault="00CF256A" w:rsidP="003350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5558" cy="1692054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9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885647" cy="17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3B" w:rsidRPr="00A43E3B" w:rsidRDefault="00CF256A" w:rsidP="003350C7">
      <w:pPr>
        <w:jc w:val="center"/>
      </w:pPr>
      <w:r>
        <w:t>Рис. 4</w:t>
      </w:r>
    </w:p>
    <w:p w:rsidR="00A43E3B" w:rsidRDefault="00C029FF" w:rsidP="008E4B79">
      <w:r>
        <w:t>Регистрируемся и подтверждаем код по телефону или по электронной почте (Рис 5)</w:t>
      </w:r>
    </w:p>
    <w:p w:rsidR="00C029FF" w:rsidRDefault="00684323" w:rsidP="003350C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8ADD7C3" wp14:editId="3ED2E223">
            <wp:extent cx="1965486" cy="287620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656" cy="29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29FF" w:rsidRDefault="00C029FF" w:rsidP="003350C7">
      <w:pPr>
        <w:jc w:val="center"/>
      </w:pPr>
      <w:r>
        <w:t>Рис. 5</w:t>
      </w:r>
    </w:p>
    <w:p w:rsidR="00C029FF" w:rsidRDefault="00C029FF" w:rsidP="008E4B79">
      <w:r>
        <w:lastRenderedPageBreak/>
        <w:t xml:space="preserve">Затем выбираем город и прикрепляем </w:t>
      </w:r>
      <w:r w:rsidR="00875206">
        <w:t xml:space="preserve">адрес </w:t>
      </w:r>
      <w:r>
        <w:t>дом</w:t>
      </w:r>
      <w:r w:rsidR="00875206">
        <w:t>а</w:t>
      </w:r>
      <w:r>
        <w:t xml:space="preserve"> или дом</w:t>
      </w:r>
      <w:r w:rsidR="00875206">
        <w:t>ов</w:t>
      </w:r>
      <w:r>
        <w:t xml:space="preserve"> для отслеживания информации по ним. При последующих входах в приложение входные данные запоминаются и необходимо будет выбрать </w:t>
      </w:r>
      <w:r w:rsidR="00875206">
        <w:t>дом</w:t>
      </w:r>
      <w:r w:rsidR="00A93F23" w:rsidRPr="00A93F23">
        <w:t xml:space="preserve"> </w:t>
      </w:r>
      <w:r w:rsidR="00A93F23">
        <w:t>или добавить дом (Рис. 6)</w:t>
      </w:r>
      <w:r w:rsidR="00875206">
        <w:t>.</w:t>
      </w:r>
    </w:p>
    <w:p w:rsidR="00875206" w:rsidRDefault="00A93F23" w:rsidP="003350C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73690" cy="278199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9932" cy="279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F23" w:rsidRDefault="00A93F23" w:rsidP="003350C7">
      <w:pPr>
        <w:jc w:val="center"/>
      </w:pPr>
      <w:r>
        <w:t>Рис. 6</w:t>
      </w:r>
    </w:p>
    <w:p w:rsidR="00457725" w:rsidRDefault="00457725" w:rsidP="00457725">
      <w:r>
        <w:t xml:space="preserve">По кнопке </w:t>
      </w:r>
      <w:r>
        <w:rPr>
          <w:noProof/>
          <w:lang w:eastAsia="ru-RU"/>
        </w:rPr>
        <w:drawing>
          <wp:inline distT="0" distB="0" distL="0" distR="0" wp14:anchorId="75436061" wp14:editId="34D554E9">
            <wp:extent cx="1817370" cy="282633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4850" cy="28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вызывается меню (Рис. 7)</w:t>
      </w:r>
    </w:p>
    <w:p w:rsidR="00457725" w:rsidRDefault="001C4CFF" w:rsidP="003350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43456" cy="295656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C7" w:rsidRDefault="003350C7" w:rsidP="003350C7">
      <w:pPr>
        <w:jc w:val="center"/>
      </w:pPr>
      <w:r>
        <w:t>Рис. 7</w:t>
      </w:r>
    </w:p>
    <w:p w:rsidR="00457725" w:rsidRDefault="00457725" w:rsidP="00457725">
      <w:r w:rsidRPr="008B344D">
        <w:rPr>
          <w:b/>
        </w:rPr>
        <w:t>Моя лента</w:t>
      </w:r>
      <w:r>
        <w:t xml:space="preserve"> –</w:t>
      </w:r>
      <w:r w:rsidR="00263930">
        <w:t xml:space="preserve"> страничка с перечнем мероприятий, которые проводились в выбранном доме</w:t>
      </w:r>
    </w:p>
    <w:p w:rsidR="00457725" w:rsidRDefault="00457725" w:rsidP="00263930">
      <w:r w:rsidRPr="008B344D">
        <w:rPr>
          <w:b/>
        </w:rPr>
        <w:t>Мои дома</w:t>
      </w:r>
      <w:r>
        <w:t xml:space="preserve"> –</w:t>
      </w:r>
      <w:r w:rsidR="00263930">
        <w:t xml:space="preserve"> страничка с перечнем домов и добавления домов</w:t>
      </w:r>
      <w:r w:rsidR="00263930" w:rsidRPr="00263930">
        <w:t xml:space="preserve"> </w:t>
      </w:r>
      <w:r w:rsidR="00263930">
        <w:t>для отслеживания</w:t>
      </w:r>
    </w:p>
    <w:p w:rsidR="00457725" w:rsidRDefault="00457725" w:rsidP="00263930">
      <w:r w:rsidRPr="008B344D">
        <w:rPr>
          <w:b/>
        </w:rPr>
        <w:t>Мои заявки</w:t>
      </w:r>
      <w:r>
        <w:t xml:space="preserve"> –</w:t>
      </w:r>
      <w:r w:rsidR="00263930">
        <w:t xml:space="preserve"> страничка с моими заявками, где можно создать заявку</w:t>
      </w:r>
    </w:p>
    <w:p w:rsidR="00457725" w:rsidRDefault="00457725" w:rsidP="00457725">
      <w:r w:rsidRPr="008B344D">
        <w:rPr>
          <w:b/>
        </w:rPr>
        <w:t>Администрация</w:t>
      </w:r>
      <w:r>
        <w:t xml:space="preserve"> – </w:t>
      </w:r>
      <w:r w:rsidR="00263930">
        <w:t>страничка оповещения</w:t>
      </w:r>
      <w:r>
        <w:t xml:space="preserve"> администрации города</w:t>
      </w:r>
    </w:p>
    <w:p w:rsidR="00457725" w:rsidRDefault="00457725" w:rsidP="00457725">
      <w:r w:rsidRPr="008B344D">
        <w:rPr>
          <w:b/>
        </w:rPr>
        <w:t>Новости города</w:t>
      </w:r>
      <w:r>
        <w:t xml:space="preserve"> – </w:t>
      </w:r>
      <w:r w:rsidR="00263930">
        <w:t xml:space="preserve">страничка </w:t>
      </w:r>
      <w:r w:rsidR="008B344D">
        <w:t xml:space="preserve">городских </w:t>
      </w:r>
      <w:r>
        <w:t>новост</w:t>
      </w:r>
      <w:r w:rsidR="00263930">
        <w:t>ей</w:t>
      </w:r>
      <w:r>
        <w:t xml:space="preserve"> </w:t>
      </w:r>
    </w:p>
    <w:p w:rsidR="00457725" w:rsidRDefault="00457725" w:rsidP="00263930">
      <w:r w:rsidRPr="008B344D">
        <w:rPr>
          <w:b/>
        </w:rPr>
        <w:t>Уведомления</w:t>
      </w:r>
      <w:r>
        <w:t xml:space="preserve"> – </w:t>
      </w:r>
      <w:r w:rsidR="00263930">
        <w:t>страничка уведомлений меня от управляющей компании</w:t>
      </w:r>
    </w:p>
    <w:p w:rsidR="00457725" w:rsidRDefault="00457725" w:rsidP="00457725">
      <w:r w:rsidRPr="008B344D">
        <w:rPr>
          <w:b/>
        </w:rPr>
        <w:t>Настройки</w:t>
      </w:r>
      <w:r>
        <w:t xml:space="preserve"> – </w:t>
      </w:r>
      <w:r w:rsidR="00263930">
        <w:t>страничка настроек профиля пользователя и выхода из аккаунта</w:t>
      </w:r>
      <w:r w:rsidR="008B344D">
        <w:t xml:space="preserve"> приложения</w:t>
      </w:r>
    </w:p>
    <w:p w:rsidR="00457725" w:rsidRPr="00A93F23" w:rsidRDefault="00457725" w:rsidP="00457725"/>
    <w:p w:rsidR="00A43E3B" w:rsidRPr="00FB0F8C" w:rsidRDefault="00542430" w:rsidP="00542430">
      <w:pPr>
        <w:pStyle w:val="a4"/>
        <w:numPr>
          <w:ilvl w:val="0"/>
          <w:numId w:val="1"/>
        </w:numPr>
      </w:pPr>
      <w:r>
        <w:lastRenderedPageBreak/>
        <w:t>Работа с системой Мой дом на</w:t>
      </w:r>
      <w:r w:rsidR="00A43E3B">
        <w:t xml:space="preserve"> гаджет</w:t>
      </w:r>
      <w:r>
        <w:t>ах</w:t>
      </w:r>
      <w:r w:rsidR="00A43E3B">
        <w:t xml:space="preserve"> на основе операционн</w:t>
      </w:r>
      <w:r w:rsidR="00152DD5">
        <w:t>ых</w:t>
      </w:r>
      <w:r w:rsidR="00A43E3B">
        <w:t xml:space="preserve"> систем </w:t>
      </w:r>
      <w:r w:rsidR="00A43E3B" w:rsidRPr="00542430">
        <w:rPr>
          <w:lang w:val="en-US"/>
        </w:rPr>
        <w:t>Windows</w:t>
      </w:r>
      <w:r w:rsidR="00152DD5">
        <w:t xml:space="preserve">, </w:t>
      </w:r>
      <w:r w:rsidR="00152DD5">
        <w:rPr>
          <w:lang w:val="en-US"/>
        </w:rPr>
        <w:t>Mac</w:t>
      </w:r>
      <w:r w:rsidR="00152DD5" w:rsidRPr="00152DD5">
        <w:t xml:space="preserve"> </w:t>
      </w:r>
      <w:r w:rsidR="00152DD5">
        <w:rPr>
          <w:lang w:val="en-US"/>
        </w:rPr>
        <w:t>OS</w:t>
      </w:r>
      <w:r w:rsidR="00152DD5">
        <w:t>, Linux</w:t>
      </w:r>
    </w:p>
    <w:p w:rsidR="00FB0F8C" w:rsidRDefault="00FB0F8C" w:rsidP="00FB0F8C">
      <w:r>
        <w:t xml:space="preserve">Заходим на сайт системы </w:t>
      </w:r>
      <w:hyperlink r:id="rId16" w:history="1">
        <w:r w:rsidRPr="00A6066A">
          <w:rPr>
            <w:rStyle w:val="a3"/>
          </w:rPr>
          <w:t>https://moydom.ru/</w:t>
        </w:r>
      </w:hyperlink>
      <w:r>
        <w:t xml:space="preserve"> и регистрируемся</w:t>
      </w:r>
      <w:r w:rsidR="00DA6E53">
        <w:t xml:space="preserve"> в правом верхнем углу аналогично как описывалось выше (Рис. 8)</w:t>
      </w:r>
    </w:p>
    <w:p w:rsidR="00DA6E53" w:rsidRDefault="00DA6E53" w:rsidP="00DA6E53">
      <w:pPr>
        <w:jc w:val="center"/>
      </w:pPr>
      <w:r>
        <w:rPr>
          <w:noProof/>
          <w:lang w:eastAsia="ru-RU"/>
        </w:rPr>
        <w:drawing>
          <wp:inline distT="0" distB="0" distL="0" distR="0" wp14:anchorId="2D31E063" wp14:editId="481A26F9">
            <wp:extent cx="6100218" cy="344147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1542" cy="344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E53" w:rsidRDefault="00DA6E53" w:rsidP="00DA6E53">
      <w:pPr>
        <w:jc w:val="center"/>
      </w:pPr>
      <w:r>
        <w:t>Рис. 8</w:t>
      </w:r>
    </w:p>
    <w:p w:rsidR="00DA6E53" w:rsidRPr="00DA6E53" w:rsidRDefault="00DA6E53" w:rsidP="00FB0F8C">
      <w:r w:rsidRPr="006B2A61">
        <w:t>Входим в систему</w:t>
      </w:r>
    </w:p>
    <w:p w:rsidR="00DA6E53" w:rsidRDefault="00DA6E53" w:rsidP="00FB0F8C">
      <w:r>
        <w:t xml:space="preserve">А дальше работаем с меню </w:t>
      </w:r>
      <w:r w:rsidR="006B2A61">
        <w:rPr>
          <w:noProof/>
          <w:lang w:eastAsia="ru-RU"/>
        </w:rPr>
        <w:drawing>
          <wp:inline distT="0" distB="0" distL="0" distR="0" wp14:anchorId="37F33A19" wp14:editId="3E1CEAE4">
            <wp:extent cx="3119755" cy="537556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1694" cy="5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:</w:t>
      </w:r>
    </w:p>
    <w:p w:rsidR="006B2A61" w:rsidRDefault="006B2A61" w:rsidP="006B2A61">
      <w:pPr>
        <w:ind w:left="567"/>
      </w:pPr>
      <w:r>
        <w:t xml:space="preserve">1). </w:t>
      </w:r>
      <w:r w:rsidRPr="006B2A61">
        <w:rPr>
          <w:b/>
        </w:rPr>
        <w:t>Мои дома:</w:t>
      </w:r>
    </w:p>
    <w:p w:rsidR="00DA6E53" w:rsidRDefault="006B2A61" w:rsidP="00FB0F8C">
      <w:r w:rsidRPr="006B2A61">
        <w:rPr>
          <w:b/>
        </w:rPr>
        <w:t>Мои объекты</w:t>
      </w:r>
      <w:r w:rsidR="00DA6E53">
        <w:t xml:space="preserve"> </w:t>
      </w:r>
      <w:r>
        <w:t>–</w:t>
      </w:r>
      <w:r w:rsidR="00DA6E53">
        <w:t xml:space="preserve"> </w:t>
      </w:r>
      <w:r>
        <w:t>отображаются мои выбранные дома и можно еще добавить дома для отслеживания уведомлений</w:t>
      </w:r>
    </w:p>
    <w:p w:rsidR="006B2A61" w:rsidRDefault="006B2A61" w:rsidP="00FB0F8C">
      <w:r w:rsidRPr="006B2A61">
        <w:rPr>
          <w:b/>
        </w:rPr>
        <w:t>Поиск домов</w:t>
      </w:r>
      <w:r>
        <w:t xml:space="preserve"> – можно произвести поиск домов, включенных в систему</w:t>
      </w:r>
    </w:p>
    <w:p w:rsidR="006B2A61" w:rsidRDefault="006B2A61" w:rsidP="00FB0F8C">
      <w:r w:rsidRPr="006B2A61">
        <w:rPr>
          <w:b/>
        </w:rPr>
        <w:t>Добавьте свой дом</w:t>
      </w:r>
      <w:r>
        <w:t xml:space="preserve"> – можно добавить еще один дом</w:t>
      </w:r>
    </w:p>
    <w:p w:rsidR="006B2A61" w:rsidRDefault="006B2A61" w:rsidP="006B2A61">
      <w:pPr>
        <w:ind w:left="567"/>
        <w:rPr>
          <w:b/>
        </w:rPr>
      </w:pPr>
      <w:r>
        <w:t xml:space="preserve">2). </w:t>
      </w:r>
      <w:r w:rsidRPr="006B2A61">
        <w:rPr>
          <w:b/>
        </w:rPr>
        <w:t xml:space="preserve">Мои </w:t>
      </w:r>
      <w:r>
        <w:rPr>
          <w:b/>
        </w:rPr>
        <w:t>заявки</w:t>
      </w:r>
      <w:r w:rsidRPr="006B2A61">
        <w:rPr>
          <w:b/>
        </w:rPr>
        <w:t>:</w:t>
      </w:r>
    </w:p>
    <w:p w:rsidR="006B2A61" w:rsidRDefault="006B2A61" w:rsidP="006B2A61">
      <w:r>
        <w:t>Показывает ваши заявки и можно добавить заявку</w:t>
      </w:r>
      <w:r w:rsidR="00A33657">
        <w:t xml:space="preserve"> с описанием проблемы</w:t>
      </w:r>
    </w:p>
    <w:p w:rsidR="00A33657" w:rsidRDefault="00A33657" w:rsidP="00A33657">
      <w:pPr>
        <w:ind w:left="567"/>
      </w:pPr>
      <w:r>
        <w:t xml:space="preserve">3). </w:t>
      </w:r>
      <w:r w:rsidRPr="00A33657">
        <w:rPr>
          <w:b/>
        </w:rPr>
        <w:t>Управляющие компании:</w:t>
      </w:r>
    </w:p>
    <w:p w:rsidR="00A33657" w:rsidRDefault="00A33657" w:rsidP="006B2A61">
      <w:r>
        <w:t>Отображает список управляющих компаний</w:t>
      </w:r>
    </w:p>
    <w:p w:rsidR="00A33657" w:rsidRDefault="00A33657" w:rsidP="00A33657">
      <w:pPr>
        <w:ind w:left="567"/>
      </w:pPr>
      <w:r>
        <w:t xml:space="preserve">4). </w:t>
      </w:r>
      <w:r w:rsidRPr="00A33657">
        <w:rPr>
          <w:b/>
        </w:rPr>
        <w:t>Город:</w:t>
      </w:r>
    </w:p>
    <w:p w:rsidR="00A33657" w:rsidRDefault="00A33657" w:rsidP="00A33657">
      <w:r>
        <w:t>Страничка городских новостей</w:t>
      </w:r>
    </w:p>
    <w:p w:rsidR="00A33657" w:rsidRDefault="00A33657" w:rsidP="00A33657">
      <w:pPr>
        <w:ind w:left="567"/>
      </w:pPr>
      <w:r>
        <w:t xml:space="preserve">5). </w:t>
      </w:r>
      <w:r w:rsidRPr="00A33657">
        <w:rPr>
          <w:b/>
        </w:rPr>
        <w:t>Администрация:</w:t>
      </w:r>
    </w:p>
    <w:p w:rsidR="00A33657" w:rsidRDefault="00A33657" w:rsidP="00A33657">
      <w:r>
        <w:t>Страничка оповещения администрации города</w:t>
      </w:r>
    </w:p>
    <w:p w:rsidR="006B2A61" w:rsidRPr="00DA6E53" w:rsidRDefault="006B2A61" w:rsidP="00FB0F8C"/>
    <w:sectPr w:rsidR="006B2A61" w:rsidRPr="00DA6E53" w:rsidSect="005F62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74CF"/>
    <w:multiLevelType w:val="hybridMultilevel"/>
    <w:tmpl w:val="5066E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12"/>
    <w:rsid w:val="00152DD5"/>
    <w:rsid w:val="001C4CFF"/>
    <w:rsid w:val="00263930"/>
    <w:rsid w:val="002C43D8"/>
    <w:rsid w:val="003350C7"/>
    <w:rsid w:val="00343105"/>
    <w:rsid w:val="003C3F45"/>
    <w:rsid w:val="00457725"/>
    <w:rsid w:val="005348AD"/>
    <w:rsid w:val="00542430"/>
    <w:rsid w:val="005F6212"/>
    <w:rsid w:val="00684323"/>
    <w:rsid w:val="00694CDE"/>
    <w:rsid w:val="006B2A61"/>
    <w:rsid w:val="006B7029"/>
    <w:rsid w:val="00875206"/>
    <w:rsid w:val="008B344D"/>
    <w:rsid w:val="008E1864"/>
    <w:rsid w:val="008E4B79"/>
    <w:rsid w:val="00A33657"/>
    <w:rsid w:val="00A43E3B"/>
    <w:rsid w:val="00A93F23"/>
    <w:rsid w:val="00C029FF"/>
    <w:rsid w:val="00CE794A"/>
    <w:rsid w:val="00CF256A"/>
    <w:rsid w:val="00DA6E53"/>
    <w:rsid w:val="00FB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B98035-F506-42E8-819E-56D110B6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62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2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F62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B7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s://moydom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moydom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oydom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42C24-2150-4BF8-82AA-B251B903F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2018-05-30T06:09:00Z</dcterms:created>
  <dcterms:modified xsi:type="dcterms:W3CDTF">2018-05-30T12:08:00Z</dcterms:modified>
</cp:coreProperties>
</file>