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22" w:rsidRDefault="005B5A22" w:rsidP="005B5A22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5B5A22" w:rsidRDefault="005B5A22" w:rsidP="005B5A22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1721"/>
        <w:gridCol w:w="425"/>
        <w:gridCol w:w="966"/>
        <w:gridCol w:w="2934"/>
        <w:gridCol w:w="2517"/>
      </w:tblGrid>
      <w:tr w:rsidR="005B5A22" w:rsidRPr="002C78B2" w:rsidTr="00D627CF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5B5A22" w:rsidRPr="002C78B2" w:rsidRDefault="005B5A22" w:rsidP="00D627CF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игра «</w:t>
            </w:r>
            <w:proofErr w:type="gramStart"/>
            <w:r>
              <w:rPr>
                <w:rFonts w:ascii="Times New Roman" w:hAnsi="Times New Roman" w:cs="Times New Roman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внимательный»</w:t>
            </w:r>
          </w:p>
        </w:tc>
      </w:tr>
      <w:tr w:rsidR="005B5A22" w:rsidRPr="002C78B2" w:rsidTr="00D627CF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5B5A22" w:rsidRPr="002C78B2" w:rsidTr="00D627CF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6-7 лет</w:t>
            </w:r>
          </w:p>
        </w:tc>
      </w:tr>
      <w:tr w:rsidR="005B5A22" w:rsidRPr="002C78B2" w:rsidTr="00D627CF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Применяется на практическом этапе проекта.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5A22" w:rsidRPr="002C78B2" w:rsidTr="00D627CF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</w:t>
            </w:r>
            <w:r w:rsidRPr="002C78B2">
              <w:rPr>
                <w:rFonts w:ascii="Times New Roman" w:hAnsi="Times New Roman" w:cs="Times New Roman"/>
              </w:rPr>
              <w:t xml:space="preserve"> ИКТ способствуют </w:t>
            </w:r>
            <w:r>
              <w:rPr>
                <w:rFonts w:ascii="Times New Roman" w:hAnsi="Times New Roman" w:cs="Times New Roman"/>
              </w:rPr>
              <w:t>развитию активности детей, уверенности в своих возможностях.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5A22" w:rsidRPr="002C78B2" w:rsidTr="00D627CF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5B5A22" w:rsidRPr="002C78B2" w:rsidTr="00D627CF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5B5A22" w:rsidRDefault="005B5A22" w:rsidP="00D6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2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A22">
              <w:rPr>
                <w:rFonts w:ascii="Times New Roman" w:hAnsi="Times New Roman" w:cs="Times New Roman"/>
                <w:sz w:val="24"/>
                <w:szCs w:val="24"/>
              </w:rPr>
              <w:t>гать изображения мышкой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>
              <w:t>Р</w:t>
            </w:r>
            <w:r w:rsidRPr="00516F5F">
              <w:t xml:space="preserve">азвитие </w:t>
            </w:r>
            <w:r>
              <w:t xml:space="preserve">умения выстраивать фигуры в определенном порядке; развитие </w:t>
            </w:r>
            <w:r w:rsidRPr="00516F5F">
              <w:t xml:space="preserve"> </w:t>
            </w:r>
            <w:r>
              <w:t>внимания, мышления, наблюдательности.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5F">
              <w:rPr>
                <w:rFonts w:ascii="Times New Roman" w:hAnsi="Times New Roman" w:cs="Times New Roman"/>
                <w:sz w:val="24"/>
                <w:szCs w:val="24"/>
              </w:rPr>
              <w:t>Воспитание чувства удовлетворения от выполненного задания.</w:t>
            </w:r>
          </w:p>
        </w:tc>
      </w:tr>
      <w:tr w:rsidR="005B5A22" w:rsidRPr="002C78B2" w:rsidTr="00D627CF">
        <w:trPr>
          <w:cantSplit/>
        </w:trPr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5B5A22" w:rsidRPr="002C78B2" w:rsidTr="00D627CF"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время 15 минут, с компьютером – 5-6 минут.</w:t>
            </w:r>
          </w:p>
        </w:tc>
      </w:tr>
      <w:tr w:rsidR="005B5A22" w:rsidRPr="002C78B2" w:rsidTr="00D627CF">
        <w:trPr>
          <w:trHeight w:val="441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Ноутбук, </w:t>
            </w:r>
            <w:r>
              <w:rPr>
                <w:rFonts w:ascii="Times New Roman" w:hAnsi="Times New Roman" w:cs="Times New Roman"/>
              </w:rPr>
              <w:t>мышка.</w:t>
            </w:r>
          </w:p>
        </w:tc>
      </w:tr>
      <w:tr w:rsidR="005B5A22" w:rsidRPr="002C78B2" w:rsidTr="00D627CF">
        <w:trPr>
          <w:trHeight w:val="441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5B5A22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</w:t>
            </w:r>
            <w:r w:rsidRPr="00C52D6F">
              <w:rPr>
                <w:rFonts w:ascii="Times New Roman" w:hAnsi="Times New Roman" w:cs="Times New Roman"/>
              </w:rPr>
              <w:t xml:space="preserve"> </w:t>
            </w:r>
            <w:r w:rsidRPr="002C78B2">
              <w:rPr>
                <w:rFonts w:ascii="Times New Roman" w:hAnsi="Times New Roman" w:cs="Times New Roman"/>
                <w:lang w:val="en-US"/>
              </w:rPr>
              <w:t>Word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5B5A22" w:rsidRPr="002C78B2" w:rsidTr="00D627CF">
        <w:trPr>
          <w:trHeight w:val="409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От 1 до подгруппы (в зависимости от </w:t>
            </w:r>
            <w:r>
              <w:rPr>
                <w:rFonts w:ascii="Times New Roman" w:hAnsi="Times New Roman" w:cs="Times New Roman"/>
              </w:rPr>
              <w:t>количества ноутбуков</w:t>
            </w:r>
            <w:r w:rsidRPr="002C78B2">
              <w:rPr>
                <w:rFonts w:ascii="Times New Roman" w:hAnsi="Times New Roman" w:cs="Times New Roman"/>
              </w:rPr>
              <w:t>)</w:t>
            </w:r>
          </w:p>
        </w:tc>
      </w:tr>
      <w:tr w:rsidR="005B5A22" w:rsidRPr="002C78B2" w:rsidTr="00D627CF">
        <w:trPr>
          <w:trHeight w:val="566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5B5A22" w:rsidRPr="002C78B2" w:rsidTr="00D627CF">
        <w:trPr>
          <w:trHeight w:val="760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  <w:spacing w:val="-1"/>
              </w:rPr>
            </w:pP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  <w:spacing w:val="-1"/>
              </w:rPr>
            </w:pP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  <w:spacing w:val="-1"/>
              </w:rPr>
            </w:pP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  <w:spacing w:val="-1"/>
              </w:rPr>
            </w:pP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4739AD" w:rsidRDefault="005B5A22" w:rsidP="00D627CF">
            <w:pPr>
              <w:pStyle w:val="a5"/>
              <w:numPr>
                <w:ilvl w:val="0"/>
                <w:numId w:val="1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1</w:t>
            </w:r>
            <w:r>
              <w:t xml:space="preserve">: </w:t>
            </w:r>
            <w:r w:rsidRPr="005B5A22">
              <w:rPr>
                <w:rFonts w:ascii="Times New Roman" w:hAnsi="Times New Roman"/>
                <w:sz w:val="24"/>
                <w:szCs w:val="24"/>
              </w:rPr>
              <w:t>выстроить фигуры в определенном порядке.</w:t>
            </w:r>
          </w:p>
          <w:p w:rsidR="005B5A22" w:rsidRPr="004739AD" w:rsidRDefault="005B5A22" w:rsidP="00D627CF">
            <w:pPr>
              <w:pStyle w:val="a5"/>
              <w:numPr>
                <w:ilvl w:val="0"/>
                <w:numId w:val="1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2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три ряда из фигур без пересечения их по цвету.</w:t>
            </w:r>
          </w:p>
          <w:p w:rsidR="005B5A22" w:rsidRPr="0005730E" w:rsidRDefault="005B5A22" w:rsidP="00D627CF">
            <w:pPr>
              <w:pStyle w:val="a5"/>
              <w:numPr>
                <w:ilvl w:val="0"/>
                <w:numId w:val="1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39AD">
              <w:rPr>
                <w:rFonts w:ascii="Times New Roman" w:hAnsi="Times New Roman"/>
                <w:sz w:val="24"/>
                <w:szCs w:val="24"/>
                <w:u w:val="single"/>
              </w:rPr>
              <w:t>Вариант 3</w:t>
            </w:r>
            <w:r w:rsidRPr="004739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три ряда фигур без перпесечения их по назначению.</w:t>
            </w:r>
          </w:p>
          <w:p w:rsidR="0005730E" w:rsidRPr="00926BF2" w:rsidRDefault="0005730E" w:rsidP="00D627CF">
            <w:pPr>
              <w:pStyle w:val="a5"/>
              <w:numPr>
                <w:ilvl w:val="0"/>
                <w:numId w:val="1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Вариант 4</w:t>
            </w:r>
            <w:r w:rsidRPr="0005730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придумай похожие задания</w:t>
            </w:r>
          </w:p>
          <w:p w:rsidR="005B5A22" w:rsidRPr="004739AD" w:rsidRDefault="005B5A22" w:rsidP="00D627CF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B5A22" w:rsidRPr="002C78B2" w:rsidTr="00D627CF">
        <w:trPr>
          <w:trHeight w:val="1121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Default="005B5A22" w:rsidP="00D62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Машинном городе оказались заняты все стоянки. Хозяева машин поссорились из-за парковочных мест. Нужно расставить машины так, чтобы все были довольны.</w:t>
            </w:r>
          </w:p>
          <w:p w:rsidR="005B5A22" w:rsidRPr="002C78B2" w:rsidRDefault="005B5A22" w:rsidP="00D62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5B5A22" w:rsidRPr="002C78B2" w:rsidRDefault="005B5A22" w:rsidP="00D62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5B5A22" w:rsidRPr="002C78B2" w:rsidRDefault="005B5A22" w:rsidP="00D627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A22" w:rsidRPr="002C78B2" w:rsidTr="00D627CF">
        <w:trPr>
          <w:trHeight w:val="1886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2" w:rsidRPr="005B5A22" w:rsidRDefault="005B5A22" w:rsidP="00D6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22">
              <w:rPr>
                <w:rFonts w:ascii="Times New Roman" w:hAnsi="Times New Roman" w:cs="Times New Roman"/>
                <w:sz w:val="24"/>
                <w:szCs w:val="24"/>
              </w:rPr>
              <w:t>Поощрение детей:  Аплодисменты</w:t>
            </w:r>
            <w:bookmarkStart w:id="0" w:name="_GoBack"/>
            <w:bookmarkEnd w:id="0"/>
            <w:r w:rsidRPr="005B5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</w:p>
          <w:p w:rsidR="005B5A22" w:rsidRPr="002C78B2" w:rsidRDefault="005B5A22" w:rsidP="00D627CF">
            <w:pPr>
              <w:rPr>
                <w:rFonts w:ascii="Times New Roman" w:hAnsi="Times New Roman" w:cs="Times New Roman"/>
              </w:rPr>
            </w:pPr>
          </w:p>
        </w:tc>
      </w:tr>
    </w:tbl>
    <w:p w:rsidR="005B5A22" w:rsidRDefault="005B5A22" w:rsidP="005B5A22"/>
    <w:p w:rsidR="00B418CC" w:rsidRDefault="00B418CC"/>
    <w:sectPr w:rsidR="00B418CC" w:rsidSect="0057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2B59"/>
    <w:multiLevelType w:val="hybridMultilevel"/>
    <w:tmpl w:val="7FF2E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5A22"/>
    <w:rsid w:val="0005730E"/>
    <w:rsid w:val="00277C56"/>
    <w:rsid w:val="00582FA8"/>
    <w:rsid w:val="005B5A22"/>
    <w:rsid w:val="00B4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2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B5A22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A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5B5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B5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B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5A2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2018-05-03T07:46:00Z</dcterms:created>
  <dcterms:modified xsi:type="dcterms:W3CDTF">2018-05-03T08:15:00Z</dcterms:modified>
</cp:coreProperties>
</file>